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Посилання на заняття для групи ФІ901-24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60"/>
        <w:gridCol w:w="1640"/>
        <w:gridCol w:w="5838"/>
      </w:tblGrid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Латинська мова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Проніна Ганна Михайлівна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hyperlink r:id="rId2">
              <w:r>
                <w:rPr>
                  <w:rStyle w:val="Hyperlink"/>
                </w:rPr>
                <w:t>https://classroom.google.com/c/NzE0MTM3MjA0NzI2?cjc=pj36kwm</w:t>
              </w:r>
            </w:hyperlink>
            <w:hyperlink r:id="rId3">
              <w:r>
                <w:rPr/>
                <w:t xml:space="preserve">   Код pj36kwm</w:t>
              </w:r>
            </w:hyperlink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Вступ до перекладознавства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Проніна Ганна Михайлівна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hyperlink r:id="rId4">
              <w:r>
                <w:rPr>
                  <w:rStyle w:val="Hyperlink"/>
                </w:rPr>
                <w:t>https://classroom.google.com/c/NzE0MTQwMDY0MjYx?cjc=fvmhxr3</w:t>
              </w:r>
            </w:hyperlink>
            <w:hyperlink r:id="rId5">
              <w:r>
                <w:rPr/>
                <w:t xml:space="preserve">  Код fvmhxr3</w:t>
              </w:r>
            </w:hyperlink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Історія англійської мови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Проніна Ганна Михайлівна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hyperlink r:id="rId6">
              <w:r>
                <w:rPr>
                  <w:rStyle w:val="Hyperlink"/>
                </w:rPr>
                <w:t>https://classroom.google.com/c/NzA5ODUzNzY1Mzk5?cjc=7xhc4ev</w:t>
              </w:r>
            </w:hyperlink>
            <w:hyperlink r:id="rId7">
              <w:r>
                <w:rPr/>
                <w:t xml:space="preserve">  Код 7xhc4ev</w:t>
              </w:r>
            </w:hyperlink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Практичний курс англ. граматики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Давидова Т</w:t>
            </w:r>
            <w:r>
              <w:rPr/>
              <w:t>етяна Анатоліївна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hyperlink r:id="rId8">
              <w:r>
                <w:rPr>
                  <w:rStyle w:val="Hyperlink"/>
                </w:rPr>
                <w:t>https://us04web.zoom.us/j/72557388886?pwd=BuZJOZcciYvLNUTNUB5v2P6Qfa2Klk.1</w:t>
              </w:r>
            </w:hyperlink>
            <w:hyperlink r:id="rId9">
              <w:r>
                <w:rPr/>
                <w:t xml:space="preserve"> </w:t>
              </w:r>
            </w:hyperlink>
          </w:p>
          <w:p>
            <w:pPr>
              <w:pStyle w:val="Normal"/>
              <w:bidi w:val="0"/>
              <w:jc w:val="left"/>
              <w:rPr/>
            </w:pPr>
            <w:r>
              <w:rPr/>
              <w:t>І</w:t>
            </w:r>
            <w:r>
              <w:rPr/>
              <w:t>дентиф</w:t>
            </w:r>
            <w:r>
              <w:rPr/>
              <w:t>і</w:t>
            </w:r>
            <w:r>
              <w:rPr/>
              <w:t>катор конференц</w:t>
            </w:r>
            <w:r>
              <w:rPr/>
              <w:t>ії</w:t>
            </w:r>
            <w:r>
              <w:rPr/>
              <w:t>: 725 5738 8886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Код доступ</w:t>
            </w:r>
            <w:r>
              <w:rPr/>
              <w:t>у</w:t>
            </w:r>
            <w:r>
              <w:rPr/>
              <w:t>: GNup0f</w:t>
            </w:r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Вступ до мовознавства 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left"/>
              <w:rPr/>
            </w:pPr>
            <w:r>
              <w:rPr/>
              <w:t>Прутчикова Валентина Василівна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hyperlink r:id="rId10">
              <w:r>
                <w:rPr>
                  <w:rStyle w:val="Hyperlink"/>
                </w:rPr>
                <w:t>https://classroom.google.com/u/0/c/NTQ2OTU5ODgwMjgx</w:t>
              </w:r>
            </w:hyperlink>
            <w:hyperlink r:id="rId11">
              <w:r>
                <w:rPr/>
                <w:t xml:space="preserve">  код: 3nlro6v</w:t>
              </w:r>
            </w:hyperlink>
          </w:p>
          <w:p>
            <w:pPr>
              <w:pStyle w:val="Normal"/>
              <w:bidi w:val="0"/>
              <w:jc w:val="left"/>
              <w:rPr/>
            </w:pPr>
            <w:r>
              <w:rPr/>
              <w:t>23.09 в 17:30</w:t>
            </w:r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Історія зарубіжної літератури 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Абрамова О</w:t>
            </w:r>
            <w:r>
              <w:rPr>
                <w:lang w:val="uk-UA"/>
              </w:rPr>
              <w:t>лена Вікторівна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lang w:val="uk-UA"/>
              </w:rPr>
            </w:pPr>
            <w:hyperlink r:id="rId12">
              <w:r>
                <w:rPr>
                  <w:rStyle w:val="Hyperlink"/>
                  <w:lang w:val="uk-UA"/>
                </w:rPr>
                <w:t>https://classroom.google.com/c/NzE0Mjk2OTE4MzI2?hl=ru&amp;amp;cjc=4emooxj</w:t>
              </w:r>
            </w:hyperlink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/>
      </w:pPr>
      <w:hyperlink r:id="rId14">
        <w:r>
          <w:rPr>
            <w:lang w:val="uk-UA"/>
          </w:rPr>
        </w:r>
      </w:hyperlink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assroom.google.com/c/NzE0MTM3MjA0NzI2?cjc=pj36kwm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classroom.google.com/c/NzE0MTQwMDY0MjYx?cjc=fvmhxr3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classroom.google.com/c/NzA5ODUzNzY1Mzk5?cjc=7xhc4ev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us04web.zoom.us/j/72557388886?pwd=BuZJOZcciYvLNUTNUB5v2P6Qfa2Klk.1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classroom.google.com/u/0/c/NTQ2OTU5ODgwMjgx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classroom.google.com/c/NzE0Mjk2OTE4MzI2?hl=ru&amp;amp;cjc=4emooxj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classroom.google.com/c/NzE0Mjk2OTE4MzI2?hl=ru&amp;amp;cjc=4emooxj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LibreOffice/24.2.1.2$Windows_X86_64 LibreOffice_project/db4def46b0453cc22e2d0305797cf981b68ef5ac</Application>
  <AppVersion>15.0000</AppVersion>
  <Pages>1</Pages>
  <Words>67</Words>
  <Characters>785</Characters>
  <CharactersWithSpaces>840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2024-09-20T23:41:55Z</dcterms:created>
  <dc:creator/>
  <dc:description/>
  <dc:language>uk-UA</dc:language>
  <cp:lastModifiedBy/>
  <dcterms:modified xsi:type="dcterms:W3CDTF">2024-09-20T23:56:39Z</dcterms:modified>
  <cp:revision>2</cp:revision>
  <dc:subject/>
  <dc:title/>
</cp:coreProperties>
</file>